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5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19"/>
      </w:tblGrid>
      <w:tr w:rsidR="00630A63" w:rsidRPr="00630A63" w:rsidTr="00630A63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64"/>
              <w:gridCol w:w="4765"/>
            </w:tblGrid>
            <w:tr w:rsidR="00630A63" w:rsidRPr="00630A6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630A63" w:rsidRPr="00630A63" w:rsidRDefault="00630A63" w:rsidP="00630A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30A63" w:rsidRPr="00630A63" w:rsidTr="00630A63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630A63" w:rsidRPr="00630A63" w:rsidRDefault="00630A63" w:rsidP="00630A63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0A63" w:rsidRPr="00630A63" w:rsidRDefault="00630A63" w:rsidP="00630A63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30A6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47</w:t>
            </w:r>
          </w:p>
          <w:p w:rsidR="00630A63" w:rsidRPr="00630A63" w:rsidRDefault="00630A63" w:rsidP="00630A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0A63" w:rsidRPr="00630A63" w:rsidRDefault="00630A63" w:rsidP="00630A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0A63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630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Каша манная </w:t>
            </w:r>
          </w:p>
          <w:p w:rsidR="00630A63" w:rsidRPr="00630A63" w:rsidRDefault="00630A63" w:rsidP="00630A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A63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</w:tr>
      <w:tr w:rsidR="00630A63" w:rsidRPr="00630A63" w:rsidTr="00630A63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853"/>
              <w:gridCol w:w="740"/>
              <w:gridCol w:w="894"/>
              <w:gridCol w:w="696"/>
              <w:gridCol w:w="740"/>
              <w:gridCol w:w="894"/>
              <w:gridCol w:w="696"/>
            </w:tblGrid>
            <w:tr w:rsidR="00630A63" w:rsidRPr="00630A63" w:rsidTr="00C7308C">
              <w:trPr>
                <w:tblCellSpacing w:w="0" w:type="dxa"/>
              </w:trPr>
              <w:tc>
                <w:tcPr>
                  <w:tcW w:w="25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22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22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00237C" w:rsidRPr="00630A63" w:rsidTr="00C7308C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8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8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00237C" w:rsidRPr="00630A6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Крупа манная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C7308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7308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7308C">
                    <w:rPr>
                      <w:rFonts w:ascii="Times New Roman" w:eastAsia="Times New Roman" w:hAnsi="Times New Roman" w:cs="Times New Roman"/>
                      <w:lang w:eastAsia="ru-RU"/>
                    </w:rPr>
                    <w:t>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C7308C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C7308C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C7308C" w:rsidP="00C7308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630A63"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630A63"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C7308C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C7308C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  <w:tr w:rsidR="0000237C" w:rsidRPr="00630A6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C7308C" w:rsidP="00C7308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  <w:r w:rsidR="00630A63"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C7308C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C7308C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C7308C" w:rsidP="00C7308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101</w:t>
                  </w:r>
                  <w:r w:rsidR="00630A63"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C7308C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101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C7308C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101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99</w:t>
                  </w:r>
                </w:p>
              </w:tc>
            </w:tr>
            <w:tr w:rsidR="0000237C" w:rsidRPr="00630A6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C7308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7308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C7308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7308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C7308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7308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C7308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C7308C"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C7308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C7308C"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C7308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C7308C"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</w:tr>
            <w:tr w:rsidR="0000237C" w:rsidRPr="00630A6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C7308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C7308C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7308C">
                    <w:rPr>
                      <w:rFonts w:ascii="Times New Roman" w:eastAsia="Times New Roman" w:hAnsi="Times New Roman" w:cs="Times New Roman"/>
                      <w:lang w:eastAsia="ru-RU"/>
                    </w:rPr>
                    <w:t>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C7308C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48.07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C7308C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C7308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C7308C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7308C"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C7308C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C7308C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</w:tr>
            <w:tr w:rsidR="0000237C" w:rsidRPr="00630A6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Каша готовая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C7308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7308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="00C7308C">
                    <w:rPr>
                      <w:rFonts w:ascii="Times New Roman" w:eastAsia="Times New Roman" w:hAnsi="Times New Roman" w:cs="Times New Roman"/>
                      <w:lang w:eastAsia="ru-RU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C7308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  <w:r w:rsidR="00C7308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.1</w:t>
                  </w:r>
                  <w:r w:rsidR="00C7308C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00237C" w:rsidRPr="00630A6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08C" w:rsidRPr="00630A63" w:rsidRDefault="00C7308C" w:rsidP="00630A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08C" w:rsidRPr="00630A63" w:rsidRDefault="00C7308C" w:rsidP="001758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08C" w:rsidRPr="00630A63" w:rsidRDefault="00C7308C" w:rsidP="001758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08C" w:rsidRPr="00630A63" w:rsidRDefault="00C7308C" w:rsidP="001758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08C" w:rsidRPr="00630A63" w:rsidRDefault="00C7308C" w:rsidP="001758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08C" w:rsidRPr="00630A63" w:rsidRDefault="00C7308C" w:rsidP="001758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08C" w:rsidRPr="00630A63" w:rsidRDefault="00C7308C" w:rsidP="001758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</w:tr>
            <w:tr w:rsidR="0000237C" w:rsidRPr="00630A6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08C" w:rsidRPr="00630A63" w:rsidRDefault="00C7308C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08C" w:rsidRPr="00630A63" w:rsidRDefault="00C7308C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08C" w:rsidRPr="00630A63" w:rsidRDefault="00C7308C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08C" w:rsidRPr="00630A63" w:rsidRDefault="00C7308C" w:rsidP="00C7308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08C" w:rsidRPr="00630A63" w:rsidRDefault="00C7308C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08C" w:rsidRPr="00630A63" w:rsidRDefault="00C7308C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308C" w:rsidRPr="00630A63" w:rsidRDefault="00C7308C" w:rsidP="00C7308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8.00</w:t>
                  </w:r>
                </w:p>
              </w:tc>
            </w:tr>
          </w:tbl>
          <w:p w:rsidR="00630A63" w:rsidRPr="00630A63" w:rsidRDefault="00630A63" w:rsidP="00630A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30A63" w:rsidRPr="00630A63" w:rsidTr="00630A63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630A63" w:rsidRPr="00630A63" w:rsidRDefault="00630A63" w:rsidP="00630A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30A63" w:rsidRPr="00630A63" w:rsidTr="00630A63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630A63" w:rsidRPr="00630A63" w:rsidRDefault="00630A63" w:rsidP="00630A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0A63" w:rsidRPr="00630A63" w:rsidRDefault="00630A63" w:rsidP="00630A63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30A6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630A63" w:rsidRPr="00630A63" w:rsidRDefault="00630A63" w:rsidP="00630A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A63">
              <w:rPr>
                <w:rFonts w:ascii="Times New Roman" w:eastAsia="Times New Roman" w:hAnsi="Times New Roman" w:cs="Times New Roman"/>
                <w:lang w:eastAsia="ru-RU"/>
              </w:rPr>
              <w:t>Перед варкой каши манную крупу просеивают и тонкой струйкой при непрерывном помешивании всыпают в смесь молока и воды, добавляют соль, сахар, доводят до кипения и варят 20 мин.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13"/>
              <w:gridCol w:w="627"/>
              <w:gridCol w:w="982"/>
              <w:gridCol w:w="964"/>
              <w:gridCol w:w="445"/>
              <w:gridCol w:w="445"/>
              <w:gridCol w:w="445"/>
              <w:gridCol w:w="445"/>
              <w:gridCol w:w="659"/>
              <w:gridCol w:w="659"/>
              <w:gridCol w:w="556"/>
              <w:gridCol w:w="445"/>
            </w:tblGrid>
            <w:tr w:rsidR="0000237C" w:rsidRPr="00630A63" w:rsidTr="0000237C">
              <w:trPr>
                <w:tblCellSpacing w:w="0" w:type="dxa"/>
              </w:trPr>
              <w:tc>
                <w:tcPr>
                  <w:tcW w:w="751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2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16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50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936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219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00237C" w:rsidRPr="00630A63" w:rsidTr="0000237C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5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34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4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9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00237C" w:rsidRPr="00630A63" w:rsidTr="0000237C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Каша манная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886795">
                  <w:pPr>
                    <w:jc w:val="center"/>
                  </w:pPr>
                  <w:r w:rsidRPr="00630A63">
                    <w:t>1</w:t>
                  </w:r>
                  <w:r w:rsidR="00886795">
                    <w:t>4</w:t>
                  </w:r>
                  <w:r w:rsidRPr="00630A63">
                    <w:t>0.00</w:t>
                  </w:r>
                </w:p>
              </w:tc>
              <w:tc>
                <w:tcPr>
                  <w:tcW w:w="32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886795">
                  <w:pPr>
                    <w:jc w:val="center"/>
                  </w:pPr>
                  <w:r w:rsidRPr="00630A63">
                    <w:t>3.</w:t>
                  </w:r>
                  <w:r w:rsidR="00886795">
                    <w:t>54</w:t>
                  </w:r>
                </w:p>
              </w:tc>
              <w:tc>
                <w:tcPr>
                  <w:tcW w:w="3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886795" w:rsidP="00886795">
                  <w:pPr>
                    <w:jc w:val="center"/>
                  </w:pPr>
                  <w:r>
                    <w:t>5</w:t>
                  </w:r>
                  <w:r w:rsidR="00630A63" w:rsidRPr="00630A63">
                    <w:t>.</w:t>
                  </w:r>
                  <w: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886795">
                  <w:pPr>
                    <w:jc w:val="center"/>
                  </w:pPr>
                  <w:r w:rsidRPr="00630A63">
                    <w:t>1</w:t>
                  </w:r>
                  <w:r w:rsidR="00886795">
                    <w:t>6</w:t>
                  </w:r>
                  <w:r w:rsidRPr="00630A63">
                    <w:t>.</w:t>
                  </w:r>
                  <w:r w:rsidR="00886795">
                    <w:t>8</w:t>
                  </w:r>
                  <w:r w:rsidRPr="00630A63"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886795">
                  <w:pPr>
                    <w:jc w:val="center"/>
                  </w:pPr>
                  <w:r w:rsidRPr="00630A63">
                    <w:t>1</w:t>
                  </w:r>
                  <w:r w:rsidR="00886795">
                    <w:t>28</w:t>
                  </w:r>
                  <w:r w:rsidRPr="00630A63">
                    <w:t>.</w:t>
                  </w:r>
                  <w:r w:rsidR="00886795"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>
                  <w:pPr>
                    <w:jc w:val="center"/>
                  </w:pPr>
                  <w:r w:rsidRPr="00630A63"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886795">
                  <w:pPr>
                    <w:jc w:val="center"/>
                  </w:pPr>
                  <w:r w:rsidRPr="00630A63">
                    <w:t>0.</w:t>
                  </w:r>
                  <w:r w:rsidR="00886795">
                    <w:t>94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>
                  <w:pPr>
                    <w:jc w:val="center"/>
                  </w:pPr>
                  <w:r w:rsidRPr="00630A63"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886795">
                  <w:pPr>
                    <w:jc w:val="center"/>
                  </w:pPr>
                  <w:r w:rsidRPr="00630A63">
                    <w:t>0.2</w:t>
                  </w:r>
                  <w:r w:rsidR="00886795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886795">
                  <w:pPr>
                    <w:jc w:val="center"/>
                  </w:pPr>
                  <w:r w:rsidRPr="00630A63">
                    <w:t>8</w:t>
                  </w:r>
                  <w:r w:rsidR="00886795">
                    <w:t>9</w:t>
                  </w:r>
                  <w:r w:rsidRPr="00630A63">
                    <w:t>.</w:t>
                  </w:r>
                  <w:r w:rsidR="00886795"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00237C">
                  <w:pPr>
                    <w:jc w:val="center"/>
                  </w:pPr>
                  <w:r w:rsidRPr="00630A63">
                    <w:t>9</w:t>
                  </w:r>
                  <w:r w:rsidR="0000237C">
                    <w:t>9</w:t>
                  </w:r>
                  <w:r w:rsidRPr="00630A63">
                    <w:t>.</w:t>
                  </w:r>
                  <w:r w:rsidR="0000237C">
                    <w:t>3</w:t>
                  </w:r>
                  <w:r w:rsidRPr="00630A63"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00237C">
                  <w:pPr>
                    <w:jc w:val="center"/>
                  </w:pPr>
                  <w:r w:rsidRPr="00630A63">
                    <w:t>6</w:t>
                  </w:r>
                  <w:r w:rsidR="0000237C">
                    <w:t>6</w:t>
                  </w:r>
                  <w:r w:rsidRPr="00630A63">
                    <w:t>.</w:t>
                  </w:r>
                  <w:r w:rsidR="0000237C">
                    <w:t>93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00237C">
                  <w:pPr>
                    <w:jc w:val="center"/>
                  </w:pPr>
                  <w:r w:rsidRPr="00630A63">
                    <w:t>0.2</w:t>
                  </w:r>
                  <w:r w:rsidR="0000237C">
                    <w:t>3</w:t>
                  </w:r>
                </w:p>
              </w:tc>
            </w:tr>
            <w:tr w:rsidR="0000237C" w:rsidRPr="00630A63" w:rsidTr="0000237C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0023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00237C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8.00</w:t>
                  </w:r>
                </w:p>
              </w:tc>
              <w:tc>
                <w:tcPr>
                  <w:tcW w:w="32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00237C" w:rsidP="000023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630A63"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01</w:t>
                  </w:r>
                </w:p>
              </w:tc>
              <w:tc>
                <w:tcPr>
                  <w:tcW w:w="3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00237C" w:rsidP="000023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7,43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0023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00237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00237C">
                    <w:rPr>
                      <w:rFonts w:ascii="Times New Roman" w:eastAsia="Times New Roman" w:hAnsi="Times New Roman" w:cs="Times New Roman"/>
                      <w:lang w:eastAsia="ru-RU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0023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  <w:r w:rsidR="0000237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00237C">
                    <w:rPr>
                      <w:rFonts w:ascii="Times New Roman" w:eastAsia="Times New Roman" w:hAnsi="Times New Roman" w:cs="Times New Roman"/>
                      <w:lang w:eastAsia="ru-RU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0.06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0023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00237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630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0023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 w:rsidR="0000237C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0023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00237C">
                    <w:rPr>
                      <w:rFonts w:ascii="Times New Roman" w:eastAsia="Times New Roman" w:hAnsi="Times New Roman" w:cs="Times New Roman"/>
                      <w:lang w:eastAsia="ru-RU"/>
                    </w:rPr>
                    <w:t>26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.5</w:t>
                  </w:r>
                  <w:r w:rsidR="0000237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0023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00237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00237C">
                    <w:rPr>
                      <w:rFonts w:ascii="Times New Roman" w:eastAsia="Times New Roman" w:hAnsi="Times New Roman" w:cs="Times New Roman"/>
                      <w:lang w:eastAsia="ru-RU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00237C" w:rsidP="000023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94</w:t>
                  </w:r>
                  <w:r w:rsidR="00630A63"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0A63" w:rsidRPr="00630A63" w:rsidRDefault="00630A63" w:rsidP="000023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30A63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 w:rsidR="0000237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</w:tr>
          </w:tbl>
          <w:p w:rsidR="00630A63" w:rsidRPr="00630A63" w:rsidRDefault="00630A63" w:rsidP="00630A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0A63" w:rsidRPr="00630A63" w:rsidRDefault="00630A63" w:rsidP="00630A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738FD" w:rsidRPr="00630A63" w:rsidRDefault="004738FD"/>
    <w:sectPr w:rsidR="004738FD" w:rsidRPr="00630A63" w:rsidSect="0088679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30A63"/>
    <w:rsid w:val="0000237C"/>
    <w:rsid w:val="00372BF4"/>
    <w:rsid w:val="004738FD"/>
    <w:rsid w:val="00630A63"/>
    <w:rsid w:val="00886795"/>
    <w:rsid w:val="00C73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8FD"/>
  </w:style>
  <w:style w:type="paragraph" w:styleId="3">
    <w:name w:val="heading 3"/>
    <w:basedOn w:val="a"/>
    <w:link w:val="30"/>
    <w:uiPriority w:val="9"/>
    <w:qFormat/>
    <w:rsid w:val="00630A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30A6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30A6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30A6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30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2015-04-16T03:47:00Z</dcterms:created>
  <dcterms:modified xsi:type="dcterms:W3CDTF">2018-02-27T07:29:00Z</dcterms:modified>
</cp:coreProperties>
</file>